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8C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объявление о </w:t>
      </w:r>
      <w:r w:rsidR="00FF0C23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конкурсе</w:t>
      </w:r>
    </w:p>
    <w:p w:rsidR="0085518C" w:rsidRPr="00B5724D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(размещено на сайте</w:t>
      </w:r>
      <w:r w:rsidR="009E52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E52EF" w:rsidRPr="009E52E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09.01.2024 </w:t>
      </w:r>
      <w:r w:rsidR="009E52EF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</w:t>
      </w:r>
      <w:r w:rsidR="00C01746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sgus.ru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5518C" w:rsidRDefault="0085518C" w:rsidP="0085518C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518C" w:rsidRDefault="0085518C" w:rsidP="0085518C">
      <w:pPr>
        <w:spacing w:after="0" w:line="192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518C" w:rsidRDefault="0085518C" w:rsidP="0085518C">
      <w:pPr>
        <w:spacing w:after="0" w:line="19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объявлени</w:t>
      </w:r>
      <w:r w:rsidR="004A47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FF0C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конкурсе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размещенное на сайте </w:t>
      </w:r>
      <w:r w:rsidR="00BF6A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18.09</w:t>
      </w:r>
      <w:r w:rsidR="008A3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 г.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по адресу </w:t>
      </w:r>
      <w:hyperlink r:id="rId5" w:history="1">
        <w:r w:rsidRPr="005C4DCE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www.s</w:t>
        </w:r>
        <w:r w:rsidRPr="005C4DCE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moluniverspor</w:t>
        </w:r>
        <w:r w:rsidRPr="005C4DCE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t.ru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внести изменения</w:t>
      </w:r>
      <w:r w:rsidR="009D78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(уточнения)</w:t>
      </w:r>
      <w:r w:rsidR="000C1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0C13D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а именно, </w:t>
      </w:r>
      <w:r w:rsidR="000C13D4">
        <w:rPr>
          <w:rFonts w:ascii="Times New Roman" w:eastAsia="Times New Roman" w:hAnsi="Times New Roman"/>
          <w:bCs/>
          <w:sz w:val="28"/>
          <w:szCs w:val="28"/>
          <w:lang w:eastAsia="ru-RU"/>
        </w:rPr>
        <w:t>исключить из объявления следующие должности:</w:t>
      </w:r>
    </w:p>
    <w:p w:rsidR="008A3EE6" w:rsidRDefault="008A3EE6" w:rsidP="0085518C">
      <w:pPr>
        <w:spacing w:after="0" w:line="19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3EE6" w:rsidRDefault="00BF6ADD" w:rsidP="008A3E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Доцент кафедры туризма и спортивного ориентирования - 1 ставка</w:t>
      </w:r>
    </w:p>
    <w:p w:rsidR="008A3EE6" w:rsidRPr="008A3EE6" w:rsidRDefault="008A3EE6" w:rsidP="008A3EE6">
      <w:pPr>
        <w:spacing w:after="0" w:line="192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18C" w:rsidRDefault="0085518C" w:rsidP="0085518C">
      <w:pPr>
        <w:spacing w:after="0" w:line="204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5518C" w:rsidRDefault="0085518C" w:rsidP="0085518C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8A3EE6" w:rsidRPr="0024609B" w:rsidTr="007E553C">
        <w:tc>
          <w:tcPr>
            <w:tcW w:w="675" w:type="dxa"/>
          </w:tcPr>
          <w:p w:rsidR="008A3EE6" w:rsidRPr="000F4B38" w:rsidRDefault="008A3EE6" w:rsidP="008A3EE6">
            <w:pPr>
              <w:pStyle w:val="a4"/>
              <w:tabs>
                <w:tab w:val="left" w:pos="0"/>
              </w:tabs>
              <w:ind w:hanging="3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</w:tcPr>
          <w:p w:rsidR="008A3EE6" w:rsidRDefault="008A3EE6" w:rsidP="008A3EE6"/>
        </w:tc>
      </w:tr>
    </w:tbl>
    <w:p w:rsidR="0085518C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Адрес: 214018, Смоленск, пр. Гагарина, 23, каб. 119 (отдел кадров)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почта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Pr="001B718C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6" w:history="1">
        <w:r w:rsidRPr="00994C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9C0BC9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1B718C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7" w:history="1">
        <w:r w:rsidRPr="001B718C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ok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-</w:t>
        </w:r>
        <w:r w:rsidRPr="001B718C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sgafkst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@</w:t>
        </w:r>
        <w:r w:rsidRPr="001B718C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.</w:t>
        </w:r>
        <w:r w:rsidRPr="001B718C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ru</w:t>
        </w:r>
      </w:hyperlink>
    </w:p>
    <w:p w:rsidR="0085518C" w:rsidRDefault="0085518C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1806DD"/>
    <w:p w:rsidR="001806DD" w:rsidRDefault="001806DD" w:rsidP="0085518C"/>
    <w:sectPr w:rsidR="0018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7637F19"/>
    <w:multiLevelType w:val="hybridMultilevel"/>
    <w:tmpl w:val="4AF06110"/>
    <w:lvl w:ilvl="0" w:tplc="57D86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8C"/>
    <w:rsid w:val="000C13D4"/>
    <w:rsid w:val="001806DD"/>
    <w:rsid w:val="003F0C85"/>
    <w:rsid w:val="004A471C"/>
    <w:rsid w:val="006C0209"/>
    <w:rsid w:val="0085518C"/>
    <w:rsid w:val="008A3EE6"/>
    <w:rsid w:val="009D78BF"/>
    <w:rsid w:val="009E52EF"/>
    <w:rsid w:val="00A02863"/>
    <w:rsid w:val="00A05DBA"/>
    <w:rsid w:val="00BF6ADD"/>
    <w:rsid w:val="00C01746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CDD9-1E3E-41A6-963B-8A18CBE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18C"/>
    <w:rPr>
      <w:color w:val="0563C1" w:themeColor="hyperlink"/>
      <w:u w:val="single"/>
    </w:rPr>
  </w:style>
  <w:style w:type="paragraph" w:styleId="a4">
    <w:name w:val="No Spacing"/>
    <w:uiPriority w:val="1"/>
    <w:qFormat/>
    <w:rsid w:val="008551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D4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-sgafk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universport@mail.ru" TargetMode="External"/><Relationship Id="rId5" Type="http://schemas.openxmlformats.org/officeDocument/2006/relationships/hyperlink" Target="http://www.smoluniverspo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12</cp:revision>
  <cp:lastPrinted>2023-08-16T07:51:00Z</cp:lastPrinted>
  <dcterms:created xsi:type="dcterms:W3CDTF">2023-06-19T14:08:00Z</dcterms:created>
  <dcterms:modified xsi:type="dcterms:W3CDTF">2024-02-29T08:10:00Z</dcterms:modified>
</cp:coreProperties>
</file>